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30C" w:rsidRDefault="00B3630C" w:rsidP="00B3630C">
      <w:pPr>
        <w:jc w:val="center"/>
        <w:rPr>
          <w:u w:val="single"/>
        </w:rPr>
      </w:pPr>
      <w:r w:rsidRPr="004354A2">
        <w:rPr>
          <w:u w:val="single"/>
        </w:rPr>
        <w:t>Eyemouth High School</w:t>
      </w:r>
      <w:r>
        <w:rPr>
          <w:u w:val="single"/>
        </w:rPr>
        <w:t xml:space="preserve"> Parent Council Minutes</w:t>
      </w:r>
    </w:p>
    <w:p w:rsidR="00B3630C" w:rsidRDefault="00B3630C" w:rsidP="00B3630C">
      <w:pPr>
        <w:jc w:val="center"/>
        <w:rPr>
          <w:b/>
        </w:rPr>
      </w:pPr>
      <w:r>
        <w:rPr>
          <w:b/>
        </w:rPr>
        <w:t>January 18, 2022</w:t>
      </w:r>
    </w:p>
    <w:p w:rsidR="00B3630C" w:rsidRDefault="00B3630C" w:rsidP="00B3630C">
      <w:pPr>
        <w:jc w:val="center"/>
        <w:rPr>
          <w:b/>
        </w:rPr>
      </w:pPr>
    </w:p>
    <w:p w:rsidR="0028399E" w:rsidRPr="0028399E" w:rsidRDefault="0028399E" w:rsidP="0028399E">
      <w:pPr>
        <w:ind w:left="1440" w:hanging="1440"/>
      </w:pPr>
      <w:r>
        <w:rPr>
          <w:b/>
        </w:rPr>
        <w:t>Present:</w:t>
      </w:r>
      <w:r>
        <w:rPr>
          <w:b/>
        </w:rPr>
        <w:tab/>
      </w:r>
      <w:r w:rsidRPr="0028399E">
        <w:t xml:space="preserve">Wendy </w:t>
      </w:r>
      <w:proofErr w:type="spellStart"/>
      <w:r w:rsidRPr="0028399E">
        <w:t>Brocker-Penalver</w:t>
      </w:r>
      <w:proofErr w:type="spellEnd"/>
      <w:r w:rsidRPr="0028399E">
        <w:t xml:space="preserve"> (chair); Diana Smith; C</w:t>
      </w:r>
      <w:r>
        <w:t xml:space="preserve">arrie </w:t>
      </w:r>
      <w:proofErr w:type="spellStart"/>
      <w:r>
        <w:t>Haddow</w:t>
      </w:r>
      <w:proofErr w:type="spellEnd"/>
      <w:r>
        <w:t xml:space="preserve">; Cate Bell; Raquel; </w:t>
      </w:r>
      <w:r w:rsidRPr="0028399E">
        <w:t xml:space="preserve">Lloyd-Jones; Alison </w:t>
      </w:r>
      <w:proofErr w:type="spellStart"/>
      <w:r w:rsidRPr="0028399E">
        <w:t>Ramcharran</w:t>
      </w:r>
      <w:proofErr w:type="spellEnd"/>
      <w:r w:rsidRPr="0028399E">
        <w:t>; and Robin Chapman (</w:t>
      </w:r>
      <w:proofErr w:type="spellStart"/>
      <w:r w:rsidRPr="0028399E">
        <w:t>headteacher</w:t>
      </w:r>
      <w:proofErr w:type="spellEnd"/>
      <w:r w:rsidRPr="0028399E">
        <w:t>).</w:t>
      </w:r>
    </w:p>
    <w:p w:rsidR="0028399E" w:rsidRPr="0028399E" w:rsidRDefault="0028399E" w:rsidP="0028399E">
      <w:pPr>
        <w:rPr>
          <w:b/>
        </w:rPr>
      </w:pPr>
      <w:r w:rsidRPr="0028399E">
        <w:rPr>
          <w:b/>
        </w:rPr>
        <w:t xml:space="preserve">Apologies: </w:t>
      </w:r>
      <w:r>
        <w:rPr>
          <w:b/>
        </w:rPr>
        <w:tab/>
      </w:r>
      <w:r w:rsidRPr="0028399E">
        <w:t>Sophie McNeil; Kimberley Bayley-Tweed</w:t>
      </w:r>
      <w:r w:rsidRPr="0028399E">
        <w:rPr>
          <w:b/>
        </w:rPr>
        <w:t>.</w:t>
      </w:r>
    </w:p>
    <w:p w:rsidR="0028399E" w:rsidRPr="0028399E" w:rsidRDefault="0028399E" w:rsidP="0028399E">
      <w:pPr>
        <w:ind w:left="1440" w:hanging="1440"/>
        <w:rPr>
          <w:b/>
        </w:rPr>
      </w:pPr>
      <w:r w:rsidRPr="0028399E">
        <w:rPr>
          <w:b/>
        </w:rPr>
        <w:t xml:space="preserve">Absent: </w:t>
      </w:r>
      <w:r>
        <w:rPr>
          <w:b/>
        </w:rPr>
        <w:tab/>
      </w:r>
      <w:r w:rsidRPr="0028399E">
        <w:t>Susanne Simpson; Jan Weeks; Iris Cunningham; Claire Cromarty; Sarah Jamieson</w:t>
      </w:r>
      <w:r w:rsidRPr="0028399E">
        <w:rPr>
          <w:b/>
        </w:rPr>
        <w:t>;</w:t>
      </w:r>
    </w:p>
    <w:p w:rsidR="00B3630C" w:rsidRPr="0028399E" w:rsidRDefault="0028399E" w:rsidP="0028399E">
      <w:pPr>
        <w:ind w:left="720" w:firstLine="720"/>
      </w:pPr>
      <w:r w:rsidRPr="0028399E">
        <w:t>Frances Cowan; Claire Truman; Katie Forsyth; Genevieve Young</w:t>
      </w:r>
    </w:p>
    <w:p w:rsidR="00B3630C" w:rsidRDefault="00B3630C" w:rsidP="0028399E">
      <w:pPr>
        <w:rPr>
          <w:b/>
        </w:rPr>
      </w:pPr>
      <w:bookmarkStart w:id="0" w:name="_GoBack"/>
      <w:bookmarkEnd w:id="0"/>
    </w:p>
    <w:p w:rsidR="00B3630C" w:rsidRDefault="00B3630C" w:rsidP="00B3630C">
      <w:pPr>
        <w:ind w:left="1440" w:hanging="1440"/>
        <w:rPr>
          <w:b/>
        </w:rPr>
      </w:pPr>
      <w:r w:rsidRPr="004354A2">
        <w:rPr>
          <w:b/>
        </w:rPr>
        <w:t>AGENDA ITEMS:</w:t>
      </w:r>
    </w:p>
    <w:p w:rsidR="00B3630C" w:rsidRDefault="00B3630C" w:rsidP="00B3630C">
      <w:pPr>
        <w:pStyle w:val="ListParagraph"/>
        <w:numPr>
          <w:ilvl w:val="0"/>
          <w:numId w:val="1"/>
        </w:numPr>
        <w:rPr>
          <w:b/>
        </w:rPr>
      </w:pPr>
      <w:r>
        <w:rPr>
          <w:b/>
        </w:rPr>
        <w:t>Welcome</w:t>
      </w:r>
    </w:p>
    <w:p w:rsidR="00B3630C" w:rsidRPr="00B3630C" w:rsidRDefault="00B3630C" w:rsidP="00B3630C">
      <w:r w:rsidRPr="00B3630C">
        <w:t xml:space="preserve">Chair, Wendy </w:t>
      </w:r>
      <w:proofErr w:type="spellStart"/>
      <w:r w:rsidRPr="00B3630C">
        <w:t>Brocker</w:t>
      </w:r>
      <w:proofErr w:type="spellEnd"/>
      <w:r w:rsidRPr="00B3630C">
        <w:t xml:space="preserve"> </w:t>
      </w:r>
      <w:proofErr w:type="spellStart"/>
      <w:r w:rsidRPr="00B3630C">
        <w:t>Penalver</w:t>
      </w:r>
      <w:proofErr w:type="spellEnd"/>
      <w:r w:rsidRPr="00B3630C">
        <w:t xml:space="preserve"> </w:t>
      </w:r>
      <w:r w:rsidR="004F04CE">
        <w:t xml:space="preserve">(WBP) </w:t>
      </w:r>
      <w:r w:rsidRPr="00B3630C">
        <w:t>welcomed everyone to the meeting which was held online via Teams</w:t>
      </w:r>
      <w:r>
        <w:t>.</w:t>
      </w:r>
    </w:p>
    <w:p w:rsidR="00B3630C" w:rsidRDefault="00B3630C" w:rsidP="00B3630C">
      <w:pPr>
        <w:pStyle w:val="ListParagraph"/>
        <w:numPr>
          <w:ilvl w:val="0"/>
          <w:numId w:val="1"/>
        </w:numPr>
        <w:rPr>
          <w:b/>
        </w:rPr>
      </w:pPr>
      <w:r>
        <w:rPr>
          <w:b/>
        </w:rPr>
        <w:t>Apologies for absence</w:t>
      </w:r>
    </w:p>
    <w:p w:rsidR="00B3630C" w:rsidRPr="00B3630C" w:rsidRDefault="004C6619" w:rsidP="00B3630C">
      <w:r>
        <w:t>R</w:t>
      </w:r>
      <w:r w:rsidR="00B3630C" w:rsidRPr="00B3630C">
        <w:t>ecorded above</w:t>
      </w:r>
      <w:r w:rsidR="0047099F">
        <w:t>.</w:t>
      </w:r>
    </w:p>
    <w:p w:rsidR="00B3630C" w:rsidRDefault="00B3630C" w:rsidP="00B3630C">
      <w:pPr>
        <w:pStyle w:val="ListParagraph"/>
        <w:numPr>
          <w:ilvl w:val="0"/>
          <w:numId w:val="1"/>
        </w:numPr>
        <w:rPr>
          <w:b/>
        </w:rPr>
      </w:pPr>
      <w:r>
        <w:rPr>
          <w:b/>
        </w:rPr>
        <w:t>Consider minutes of the EHS Parent Council meeting on October 26 2021</w:t>
      </w:r>
    </w:p>
    <w:p w:rsidR="00B3630C" w:rsidRPr="00B3630C" w:rsidRDefault="00B3630C" w:rsidP="00B3630C">
      <w:pPr>
        <w:rPr>
          <w:b/>
        </w:rPr>
      </w:pPr>
      <w:r w:rsidRPr="00B3630C">
        <w:t xml:space="preserve">The minutes were </w:t>
      </w:r>
      <w:r w:rsidR="00A231D0">
        <w:t>approved</w:t>
      </w:r>
      <w:r w:rsidRPr="00B3630C">
        <w:t xml:space="preserve"> as a true record</w:t>
      </w:r>
      <w:r>
        <w:rPr>
          <w:b/>
        </w:rPr>
        <w:t>.</w:t>
      </w:r>
    </w:p>
    <w:p w:rsidR="00B3630C" w:rsidRDefault="00B3630C" w:rsidP="00B3630C">
      <w:pPr>
        <w:pStyle w:val="ListParagraph"/>
        <w:numPr>
          <w:ilvl w:val="0"/>
          <w:numId w:val="1"/>
        </w:numPr>
        <w:rPr>
          <w:b/>
        </w:rPr>
      </w:pPr>
      <w:proofErr w:type="spellStart"/>
      <w:r>
        <w:rPr>
          <w:b/>
        </w:rPr>
        <w:t>Headteacher’s</w:t>
      </w:r>
      <w:proofErr w:type="spellEnd"/>
      <w:r>
        <w:rPr>
          <w:b/>
        </w:rPr>
        <w:t xml:space="preserve"> Report</w:t>
      </w:r>
    </w:p>
    <w:p w:rsidR="00BF04E8" w:rsidRDefault="004F04CE" w:rsidP="00B3630C">
      <w:r>
        <w:t>RC reported that ITV News cameras had been recording the pupils’ first day back at school after the Christmas break and the young people interviewed</w:t>
      </w:r>
      <w:r w:rsidR="00BF04E8">
        <w:t xml:space="preserve"> spoke well and</w:t>
      </w:r>
      <w:r>
        <w:t xml:space="preserve"> represented the school</w:t>
      </w:r>
      <w:r w:rsidR="00BF04E8">
        <w:t xml:space="preserve"> brilliantly.</w:t>
      </w:r>
      <w:r>
        <w:t xml:space="preserve"> </w:t>
      </w:r>
      <w:r w:rsidR="00BF04E8">
        <w:t xml:space="preserve">He had thanked them for their contributions. </w:t>
      </w:r>
    </w:p>
    <w:p w:rsidR="00B3630C" w:rsidRPr="007466D1" w:rsidRDefault="00BF04E8" w:rsidP="00B3630C">
      <w:r>
        <w:t xml:space="preserve">Before the holidays, there had been concern about the number of </w:t>
      </w:r>
      <w:proofErr w:type="spellStart"/>
      <w:r>
        <w:t>covid</w:t>
      </w:r>
      <w:proofErr w:type="spellEnd"/>
      <w:r>
        <w:t xml:space="preserve"> cases and the potential impact of the</w:t>
      </w:r>
      <w:r w:rsidR="00AD45B4" w:rsidRPr="007466D1">
        <w:t xml:space="preserve"> omicron </w:t>
      </w:r>
      <w:r>
        <w:t>variant as</w:t>
      </w:r>
      <w:r w:rsidR="00AD45B4" w:rsidRPr="007466D1">
        <w:t xml:space="preserve"> numbers were increasing in school. However, </w:t>
      </w:r>
      <w:r>
        <w:t>school returned</w:t>
      </w:r>
      <w:r w:rsidR="00AD45B4" w:rsidRPr="007466D1">
        <w:t xml:space="preserve"> with a full complement of staff except one ANA and have had very few cases.</w:t>
      </w:r>
      <w:r>
        <w:t xml:space="preserve"> The extra week at the beginning of January may have been of benefit. The</w:t>
      </w:r>
      <w:r w:rsidR="00AD45B4" w:rsidRPr="007466D1">
        <w:t xml:space="preserve"> S</w:t>
      </w:r>
      <w:r>
        <w:t xml:space="preserve">cottish </w:t>
      </w:r>
      <w:r w:rsidR="00AD45B4" w:rsidRPr="007466D1">
        <w:t>E</w:t>
      </w:r>
      <w:r>
        <w:t>xecutive had</w:t>
      </w:r>
      <w:r w:rsidR="00AD45B4" w:rsidRPr="007466D1">
        <w:t xml:space="preserve"> announced </w:t>
      </w:r>
      <w:r>
        <w:t>some easing of restrictions which was a</w:t>
      </w:r>
      <w:r w:rsidR="00AD45B4" w:rsidRPr="007466D1">
        <w:t xml:space="preserve"> positive </w:t>
      </w:r>
      <w:r>
        <w:t xml:space="preserve">step and helps </w:t>
      </w:r>
      <w:r w:rsidR="00AD45B4" w:rsidRPr="007466D1">
        <w:t>school</w:t>
      </w:r>
      <w:r>
        <w:t>s. He was now much</w:t>
      </w:r>
      <w:r w:rsidR="00AD45B4" w:rsidRPr="007466D1">
        <w:t xml:space="preserve"> </w:t>
      </w:r>
      <w:r w:rsidR="007466D1" w:rsidRPr="007466D1">
        <w:t>m</w:t>
      </w:r>
      <w:r w:rsidR="00AD45B4" w:rsidRPr="007466D1">
        <w:t xml:space="preserve">ore confident that we will be able to follow through on prelims and exams. </w:t>
      </w:r>
      <w:r>
        <w:t>A lot of energy had</w:t>
      </w:r>
      <w:r w:rsidR="00AD45B4" w:rsidRPr="007466D1">
        <w:t xml:space="preserve"> been spent getting t</w:t>
      </w:r>
      <w:r>
        <w:t>o this point. The study zone had</w:t>
      </w:r>
      <w:r w:rsidR="00AD45B4" w:rsidRPr="007466D1">
        <w:t xml:space="preserve"> been successfu</w:t>
      </w:r>
      <w:r w:rsidR="00254B91">
        <w:t>l with good attendance (over 60 students</w:t>
      </w:r>
      <w:r w:rsidR="00AD45B4" w:rsidRPr="007466D1">
        <w:t>). SQA have a number of potential scenarios</w:t>
      </w:r>
      <w:r>
        <w:t xml:space="preserve">, depending on the impact of </w:t>
      </w:r>
      <w:proofErr w:type="spellStart"/>
      <w:r>
        <w:t>covid</w:t>
      </w:r>
      <w:proofErr w:type="spellEnd"/>
      <w:r>
        <w:t xml:space="preserve"> and school absences</w:t>
      </w:r>
      <w:r w:rsidR="00AD45B4" w:rsidRPr="007466D1">
        <w:t xml:space="preserve">. Either exams </w:t>
      </w:r>
      <w:r>
        <w:t>will take place as normal or</w:t>
      </w:r>
      <w:r w:rsidR="00AD45B4" w:rsidRPr="007466D1">
        <w:t xml:space="preserve"> they may say that so many</w:t>
      </w:r>
      <w:r>
        <w:t xml:space="preserve"> students</w:t>
      </w:r>
      <w:r w:rsidR="00AD45B4" w:rsidRPr="007466D1">
        <w:t xml:space="preserve"> have been</w:t>
      </w:r>
      <w:r>
        <w:t xml:space="preserve"> affected by</w:t>
      </w:r>
      <w:r w:rsidR="00AD45B4" w:rsidRPr="007466D1">
        <w:t xml:space="preserve"> </w:t>
      </w:r>
      <w:r>
        <w:t>having to isolate or teachers being absent that</w:t>
      </w:r>
      <w:r w:rsidR="00AD45B4" w:rsidRPr="007466D1">
        <w:t xml:space="preserve"> they </w:t>
      </w:r>
      <w:r>
        <w:t>will give guidance to candidates about</w:t>
      </w:r>
      <w:r w:rsidR="00AD45B4" w:rsidRPr="007466D1">
        <w:t xml:space="preserve"> </w:t>
      </w:r>
      <w:r>
        <w:t>what</w:t>
      </w:r>
      <w:r w:rsidR="00AD45B4" w:rsidRPr="007466D1">
        <w:t xml:space="preserve"> to focus on</w:t>
      </w:r>
      <w:r>
        <w:t xml:space="preserve"> for their revision</w:t>
      </w:r>
      <w:r w:rsidR="00AD45B4" w:rsidRPr="007466D1">
        <w:t>. There is</w:t>
      </w:r>
      <w:r>
        <w:t xml:space="preserve"> still</w:t>
      </w:r>
      <w:r w:rsidR="00AD45B4" w:rsidRPr="007466D1">
        <w:t xml:space="preserve"> a gap in terms of how ready pupils are </w:t>
      </w:r>
      <w:r>
        <w:t xml:space="preserve">this year </w:t>
      </w:r>
      <w:r w:rsidR="00AD45B4" w:rsidRPr="007466D1">
        <w:t xml:space="preserve">compared to previous years. Hopefully, we will get to a point where we can hold more events in school and invite parents back </w:t>
      </w:r>
      <w:r>
        <w:t xml:space="preserve">into school. A </w:t>
      </w:r>
      <w:r w:rsidR="00AD45B4" w:rsidRPr="007466D1">
        <w:t>virtual S1 parents’ eve</w:t>
      </w:r>
      <w:r>
        <w:t>ning was to be held the following day (Wednesday, January 19)</w:t>
      </w:r>
    </w:p>
    <w:p w:rsidR="00AD45B4" w:rsidRPr="007466D1" w:rsidRDefault="00BF04E8" w:rsidP="00B3630C">
      <w:r>
        <w:t>A h</w:t>
      </w:r>
      <w:r w:rsidR="00AD45B4" w:rsidRPr="007466D1">
        <w:t xml:space="preserve">ealth and wellbeing check on staff </w:t>
      </w:r>
      <w:r>
        <w:t xml:space="preserve">had been carried out </w:t>
      </w:r>
      <w:r w:rsidR="00AD45B4" w:rsidRPr="007466D1">
        <w:t xml:space="preserve">in November and </w:t>
      </w:r>
      <w:r>
        <w:t xml:space="preserve">staff </w:t>
      </w:r>
      <w:r w:rsidR="00AD45B4" w:rsidRPr="007466D1">
        <w:t xml:space="preserve">discussed </w:t>
      </w:r>
      <w:r>
        <w:t xml:space="preserve">concerns about how they continue to support young people with the current uncertainty and restrictions. </w:t>
      </w:r>
      <w:r w:rsidR="00236FE2">
        <w:t xml:space="preserve">A lot of </w:t>
      </w:r>
      <w:r w:rsidR="00AD45B4" w:rsidRPr="007466D1">
        <w:t xml:space="preserve">young people </w:t>
      </w:r>
      <w:r w:rsidR="00236FE2">
        <w:t>are</w:t>
      </w:r>
      <w:r w:rsidR="00AD45B4" w:rsidRPr="007466D1">
        <w:t xml:space="preserve"> worried, anxious and </w:t>
      </w:r>
      <w:r w:rsidR="00236FE2">
        <w:t xml:space="preserve">some </w:t>
      </w:r>
      <w:r w:rsidR="00AD45B4" w:rsidRPr="007466D1">
        <w:t xml:space="preserve">have serious </w:t>
      </w:r>
      <w:r w:rsidR="00236FE2">
        <w:t xml:space="preserve">mental health </w:t>
      </w:r>
      <w:r w:rsidR="00AD45B4" w:rsidRPr="007466D1">
        <w:t xml:space="preserve">issues. </w:t>
      </w:r>
      <w:r w:rsidR="00236FE2">
        <w:lastRenderedPageBreak/>
        <w:t>Mr Chapman said t</w:t>
      </w:r>
      <w:r w:rsidR="00AD45B4" w:rsidRPr="007466D1">
        <w:t>hese thing</w:t>
      </w:r>
      <w:r w:rsidR="00236FE2">
        <w:t>s cause our staff concern but it is</w:t>
      </w:r>
      <w:r w:rsidR="00AD45B4" w:rsidRPr="007466D1">
        <w:t xml:space="preserve"> also</w:t>
      </w:r>
      <w:r w:rsidR="00236FE2">
        <w:t xml:space="preserve"> important </w:t>
      </w:r>
      <w:r w:rsidR="00AD45B4" w:rsidRPr="007466D1">
        <w:t>to keep our staff feeling</w:t>
      </w:r>
      <w:r w:rsidR="00236FE2">
        <w:t xml:space="preserve"> supported and try and ease their</w:t>
      </w:r>
      <w:r w:rsidR="00AD45B4" w:rsidRPr="007466D1">
        <w:t xml:space="preserve"> workload.</w:t>
      </w:r>
    </w:p>
    <w:p w:rsidR="007466D1" w:rsidRDefault="007466D1" w:rsidP="00B3630C">
      <w:r w:rsidRPr="007466D1">
        <w:t xml:space="preserve">DS </w:t>
      </w:r>
      <w:r w:rsidR="00236FE2">
        <w:t>asked if there were plans for an S2 parents’ evening. RC said he thought it was scheduled for the end of February to coincide with the S2 choices, once timetables had been finalised. If it is allowed by then, it could be face to face but the online booking system had worked well and would still be used.</w:t>
      </w:r>
    </w:p>
    <w:p w:rsidR="007466D1" w:rsidRDefault="00236FE2" w:rsidP="00B3630C">
      <w:r>
        <w:t>AR</w:t>
      </w:r>
      <w:r w:rsidR="007466D1">
        <w:t xml:space="preserve"> asked about </w:t>
      </w:r>
      <w:r>
        <w:t xml:space="preserve">future changes at the </w:t>
      </w:r>
      <w:r w:rsidR="007466D1">
        <w:t>SQA</w:t>
      </w:r>
    </w:p>
    <w:p w:rsidR="00236FE2" w:rsidRDefault="007466D1" w:rsidP="00B3630C">
      <w:r>
        <w:t xml:space="preserve">RC </w:t>
      </w:r>
      <w:r w:rsidR="00236FE2">
        <w:t xml:space="preserve">said there had been discussions for some time about the best system for assessing students. This year, a lot of coursework had been dropped to ease the workload due to </w:t>
      </w:r>
      <w:proofErr w:type="spellStart"/>
      <w:r w:rsidR="00236FE2">
        <w:t>covid</w:t>
      </w:r>
      <w:proofErr w:type="spellEnd"/>
      <w:r w:rsidR="00236FE2">
        <w:t xml:space="preserve"> absences but that meant a system </w:t>
      </w:r>
      <w:r>
        <w:t xml:space="preserve">based </w:t>
      </w:r>
      <w:r w:rsidR="00236FE2">
        <w:t xml:space="preserve">almost entirely </w:t>
      </w:r>
      <w:r>
        <w:t xml:space="preserve">on exams, </w:t>
      </w:r>
      <w:r w:rsidR="00236FE2">
        <w:t>which he didn’t think was fair. It isn’t reflective of real life to have a grade based on one day, one moment and some people didn’t perform well in exam situations. There are</w:t>
      </w:r>
      <w:r>
        <w:t xml:space="preserve"> lots of ways of assessing including coursework and teacher assessment</w:t>
      </w:r>
      <w:r w:rsidR="00236FE2">
        <w:t xml:space="preserve"> and there are lots of people involved in Scottish Education who would like to see a mixture to give a more balanced picture</w:t>
      </w:r>
      <w:r>
        <w:t>.</w:t>
      </w:r>
      <w:r w:rsidR="00236FE2">
        <w:t xml:space="preserve"> Any changes are likely to be a few years down the line. </w:t>
      </w:r>
      <w:r>
        <w:t xml:space="preserve"> </w:t>
      </w:r>
    </w:p>
    <w:p w:rsidR="007466D1" w:rsidRDefault="007466D1" w:rsidP="00B3630C">
      <w:r>
        <w:t>CB: Had heard that this year would be a combination of teacher assessed grades and exam results.</w:t>
      </w:r>
    </w:p>
    <w:p w:rsidR="00CC6162" w:rsidRDefault="00236FE2" w:rsidP="00CC6162">
      <w:r>
        <w:t>RC said there may be some confusion there with Further Education admissions because if they are making offers now then they will be relying on results from last year (which were teacher assessed) or teacher predictions for t</w:t>
      </w:r>
      <w:r w:rsidR="00CC6162">
        <w:t xml:space="preserve">his year, so there will be an element of teacher evaluation as far as University admissions are concerned. Many institutions do that anyway by making a conditional offer based on predicted grades. </w:t>
      </w:r>
    </w:p>
    <w:p w:rsidR="00B3630C" w:rsidRPr="00DD53EF" w:rsidRDefault="00B3630C" w:rsidP="00DD53EF">
      <w:pPr>
        <w:pStyle w:val="ListParagraph"/>
        <w:numPr>
          <w:ilvl w:val="0"/>
          <w:numId w:val="1"/>
        </w:numPr>
        <w:rPr>
          <w:b/>
        </w:rPr>
      </w:pPr>
      <w:r w:rsidRPr="00DD53EF">
        <w:rPr>
          <w:b/>
        </w:rPr>
        <w:t>Treasurer’s Report</w:t>
      </w:r>
    </w:p>
    <w:p w:rsidR="00DD53EF" w:rsidRDefault="007466D1" w:rsidP="007466D1">
      <w:r w:rsidRPr="007466D1">
        <w:t xml:space="preserve">CB: </w:t>
      </w:r>
      <w:r w:rsidR="00DD53EF">
        <w:t>A b</w:t>
      </w:r>
      <w:r>
        <w:t>alance</w:t>
      </w:r>
      <w:r w:rsidR="00DD53EF">
        <w:t xml:space="preserve"> of</w:t>
      </w:r>
      <w:r>
        <w:t xml:space="preserve"> £4505.57</w:t>
      </w:r>
      <w:r w:rsidR="00DD53EF">
        <w:t xml:space="preserve"> was reported</w:t>
      </w:r>
      <w:r>
        <w:t xml:space="preserve"> at </w:t>
      </w:r>
      <w:r w:rsidR="00DD53EF">
        <w:t xml:space="preserve">the </w:t>
      </w:r>
      <w:r>
        <w:t xml:space="preserve">AGM, </w:t>
      </w:r>
      <w:r w:rsidR="00DD53EF">
        <w:t xml:space="preserve">since then there had been </w:t>
      </w:r>
      <w:r>
        <w:t xml:space="preserve">expenditure </w:t>
      </w:r>
      <w:r w:rsidR="00DD53EF">
        <w:t xml:space="preserve">of </w:t>
      </w:r>
      <w:r>
        <w:t>£1,444.50</w:t>
      </w:r>
      <w:r w:rsidR="00DD53EF">
        <w:t xml:space="preserve"> (DNA models, hockey kit netball club, art colour printer).</w:t>
      </w:r>
    </w:p>
    <w:p w:rsidR="00DD53EF" w:rsidRDefault="007466D1" w:rsidP="007466D1">
      <w:r>
        <w:t>Income</w:t>
      </w:r>
      <w:r w:rsidR="00DD53EF">
        <w:t xml:space="preserve"> -</w:t>
      </w:r>
      <w:r>
        <w:t xml:space="preserve"> SBC grant £345 and £1.14</w:t>
      </w:r>
      <w:r w:rsidR="00DD53EF">
        <w:t xml:space="preserve"> interest</w:t>
      </w:r>
      <w:r>
        <w:t>,</w:t>
      </w:r>
      <w:r w:rsidR="00DD53EF">
        <w:t xml:space="preserve"> leaving a</w:t>
      </w:r>
      <w:r>
        <w:t xml:space="preserve"> closing balance </w:t>
      </w:r>
      <w:r w:rsidR="00DD53EF">
        <w:t xml:space="preserve">on </w:t>
      </w:r>
      <w:r>
        <w:t>31 Dec</w:t>
      </w:r>
      <w:r w:rsidR="00DD53EF">
        <w:t>ember 2021 of</w:t>
      </w:r>
      <w:r>
        <w:t xml:space="preserve"> £3706.72</w:t>
      </w:r>
      <w:r w:rsidR="00DD53EF">
        <w:t>. C</w:t>
      </w:r>
      <w:r>
        <w:t xml:space="preserve">heques </w:t>
      </w:r>
      <w:r w:rsidR="00DD53EF">
        <w:t xml:space="preserve">had been written for yoga classes, an iron and </w:t>
      </w:r>
      <w:proofErr w:type="spellStart"/>
      <w:r w:rsidR="00DD53EF">
        <w:t>Koolkid</w:t>
      </w:r>
      <w:proofErr w:type="spellEnd"/>
      <w:r w:rsidR="00A269C0">
        <w:t xml:space="preserve"> </w:t>
      </w:r>
      <w:r w:rsidR="00DD53EF">
        <w:t>(</w:t>
      </w:r>
      <w:r w:rsidR="00A269C0">
        <w:t xml:space="preserve">total </w:t>
      </w:r>
      <w:r w:rsidR="00DD53EF">
        <w:t xml:space="preserve">£625.80) </w:t>
      </w:r>
    </w:p>
    <w:p w:rsidR="007466D1" w:rsidRDefault="00DD53EF" w:rsidP="007466D1">
      <w:r>
        <w:t xml:space="preserve">There was </w:t>
      </w:r>
      <w:r w:rsidR="007466D1">
        <w:t>£3080.92</w:t>
      </w:r>
      <w:r>
        <w:t xml:space="preserve"> available to spend.</w:t>
      </w:r>
    </w:p>
    <w:p w:rsidR="00B3630C" w:rsidRDefault="00DD53EF" w:rsidP="00B3630C">
      <w:r>
        <w:t>RC: That is a r</w:t>
      </w:r>
      <w:r w:rsidR="00A269C0">
        <w:t>eally healthy balance and I’ll encourage staff to make bids</w:t>
      </w:r>
      <w:r>
        <w:t xml:space="preserve"> as it’s there to be spent and benefit the young people.</w:t>
      </w:r>
    </w:p>
    <w:p w:rsidR="003B4A10" w:rsidRPr="00DD53EF" w:rsidRDefault="003B4A10" w:rsidP="00B3630C"/>
    <w:p w:rsidR="00B3630C" w:rsidRDefault="00B3630C" w:rsidP="00B3630C">
      <w:pPr>
        <w:pStyle w:val="ListParagraph"/>
        <w:numPr>
          <w:ilvl w:val="0"/>
          <w:numId w:val="1"/>
        </w:numPr>
        <w:rPr>
          <w:b/>
        </w:rPr>
      </w:pPr>
      <w:r>
        <w:rPr>
          <w:b/>
        </w:rPr>
        <w:t>Funding Applications</w:t>
      </w:r>
    </w:p>
    <w:p w:rsidR="00B3630C" w:rsidRPr="00B3630C" w:rsidRDefault="00B3630C" w:rsidP="00B3630C">
      <w:pPr>
        <w:pStyle w:val="ListParagraph"/>
        <w:rPr>
          <w:b/>
        </w:rPr>
      </w:pPr>
    </w:p>
    <w:p w:rsidR="00B3630C" w:rsidRDefault="00B3630C" w:rsidP="00B3630C">
      <w:r w:rsidRPr="00AD1789">
        <w:t>Application from Miss MacGregor, Design Technology department</w:t>
      </w:r>
      <w:r w:rsidR="00AD1789" w:rsidRPr="00AD1789">
        <w:t xml:space="preserve"> for a woodwork router table</w:t>
      </w:r>
      <w:r w:rsidR="00AD1789">
        <w:t xml:space="preserve"> to enable a wider range and more complex projects, expected cost £250-£300.</w:t>
      </w:r>
    </w:p>
    <w:p w:rsidR="00AD1789" w:rsidRDefault="00A269C0" w:rsidP="00B3630C">
      <w:r>
        <w:t>Approved</w:t>
      </w:r>
    </w:p>
    <w:p w:rsidR="00AD1789" w:rsidRPr="00AD1789" w:rsidRDefault="00AD1789" w:rsidP="00B3630C">
      <w:r>
        <w:t>Application from Mrs Thacker, Music and Drama department, for musical instruments of sufficient quality to enable gifted students to learn a second instrument to progress at Higher level, cost £180.</w:t>
      </w:r>
    </w:p>
    <w:p w:rsidR="00B3630C" w:rsidRDefault="00A269C0" w:rsidP="00A269C0">
      <w:r w:rsidRPr="00A269C0">
        <w:t>Approved</w:t>
      </w:r>
    </w:p>
    <w:p w:rsidR="00A269C0" w:rsidRDefault="00A269C0" w:rsidP="00A269C0">
      <w:r>
        <w:t xml:space="preserve">RLJ: Is four </w:t>
      </w:r>
      <w:r w:rsidR="00CC6162">
        <w:t>ukuleles enough? If</w:t>
      </w:r>
      <w:r>
        <w:t xml:space="preserve"> she neds more perhaps she could let us know</w:t>
      </w:r>
    </w:p>
    <w:p w:rsidR="00B3630C" w:rsidRPr="00CC6162" w:rsidRDefault="00CC6162" w:rsidP="00CC6162">
      <w:pPr>
        <w:rPr>
          <w:b/>
        </w:rPr>
      </w:pPr>
      <w:r>
        <w:lastRenderedPageBreak/>
        <w:t>At this point Diana Smith left the meeting and Raquel Lloyd Jones took the minutes</w:t>
      </w:r>
    </w:p>
    <w:p w:rsidR="00B3630C" w:rsidRDefault="00B3630C" w:rsidP="00B3630C">
      <w:pPr>
        <w:pStyle w:val="ListParagraph"/>
        <w:numPr>
          <w:ilvl w:val="0"/>
          <w:numId w:val="1"/>
        </w:numPr>
        <w:rPr>
          <w:b/>
        </w:rPr>
      </w:pPr>
      <w:r>
        <w:rPr>
          <w:b/>
        </w:rPr>
        <w:t>Contact from Berwickshire High Parent Council re school transport</w:t>
      </w:r>
    </w:p>
    <w:p w:rsidR="00B3630C" w:rsidRPr="004C4180" w:rsidRDefault="004C4180" w:rsidP="004C4180">
      <w:pPr>
        <w:pStyle w:val="NormalWeb"/>
      </w:pPr>
      <w:r>
        <w:t xml:space="preserve">Chair contacted Wendy. SBC have made a big change in transport with a view to saving money/re-routing busses etc. Quite a lot of issues with that: people on wrong bus; taxis didn’t turn up etc.; have been teething issues. All issues raised for Eyemouth are now resolved. SJ said the email had implied one of the issues was to address climate change; her bus has changed considerably. There was only one bus and now there are two buses – a small one for the primary school and a virtually empty one for the high school kids – usually only around three children on it! The High School bus route picks up two primary kids so it goes to Ayton anyway – the two buses follow one another along the same routes with only </w:t>
      </w:r>
      <w:proofErr w:type="gramStart"/>
      <w:r>
        <w:t>one minute</w:t>
      </w:r>
      <w:proofErr w:type="gramEnd"/>
      <w:r>
        <w:t xml:space="preserve"> difference in time.</w:t>
      </w:r>
    </w:p>
    <w:p w:rsidR="00B3630C" w:rsidRDefault="00B3630C" w:rsidP="00B3630C">
      <w:pPr>
        <w:pStyle w:val="ListParagraph"/>
        <w:numPr>
          <w:ilvl w:val="0"/>
          <w:numId w:val="1"/>
        </w:numPr>
        <w:rPr>
          <w:b/>
        </w:rPr>
      </w:pPr>
      <w:r>
        <w:rPr>
          <w:b/>
        </w:rPr>
        <w:t>Valentines’ Dance</w:t>
      </w:r>
    </w:p>
    <w:p w:rsidR="00B3630C" w:rsidRPr="00CC6162" w:rsidRDefault="004C4180" w:rsidP="00CC6162">
      <w:pPr>
        <w:pStyle w:val="NormalWeb"/>
      </w:pPr>
      <w:r>
        <w:t>WBP said we cancelled Christmas Dance, mainly because of isolation rules at the time to avoid causing chaos to families. We had then spoken about trying to do something at the end of prelims, or potentially at Easter. RC said waiting until Easter would give more opportunity for rules to be relaxed and also the vaccine bus is coming on Monday 24</w:t>
      </w:r>
      <w:r>
        <w:rPr>
          <w:vertAlign w:val="superscript"/>
        </w:rPr>
        <w:t>th</w:t>
      </w:r>
      <w:r>
        <w:t xml:space="preserve"> Jan – second vaccine</w:t>
      </w:r>
      <w:r w:rsidR="00B13EE8">
        <w:t xml:space="preserve"> will have been had by Easter. C</w:t>
      </w:r>
      <w:r>
        <w:t>B pointed out that in England students have a party after GCSE’s as well as A levels and asked if there was anything for 4</w:t>
      </w:r>
      <w:r>
        <w:rPr>
          <w:vertAlign w:val="superscript"/>
        </w:rPr>
        <w:t>th</w:t>
      </w:r>
      <w:r>
        <w:t xml:space="preserve"> and 5</w:t>
      </w:r>
      <w:r>
        <w:rPr>
          <w:vertAlign w:val="superscript"/>
        </w:rPr>
        <w:t>th</w:t>
      </w:r>
      <w:r>
        <w:t xml:space="preserve"> years. RC said traditionally there had not been but we could think about that.</w:t>
      </w:r>
    </w:p>
    <w:p w:rsidR="00B3630C" w:rsidRDefault="00B3630C" w:rsidP="00B3630C">
      <w:pPr>
        <w:pStyle w:val="ListParagraph"/>
        <w:numPr>
          <w:ilvl w:val="0"/>
          <w:numId w:val="1"/>
        </w:numPr>
        <w:rPr>
          <w:b/>
        </w:rPr>
      </w:pPr>
      <w:r>
        <w:rPr>
          <w:b/>
        </w:rPr>
        <w:t>Ideas for Fundraising</w:t>
      </w:r>
    </w:p>
    <w:p w:rsidR="00B3630C" w:rsidRPr="00CC6162" w:rsidRDefault="004C4180" w:rsidP="00CC6162">
      <w:pPr>
        <w:pStyle w:val="NormalWeb"/>
      </w:pPr>
      <w:r>
        <w:t xml:space="preserve">WBP said that we did an excellent raffle last year but if we do it again, more people have to become involved – it cannot just fall to 3-4 people. RLJ said that the raffle was a phenomenal fundraiser but would involve people coming forward to take on the roles: everyone would need to pitch in to get prizes; someone would need to do the promotion and someone else handle the ‘back of house’ with Charity Hive. There are opportunities to make grant applications but these need to be for specific things - the beauty of having our 'own money' is that we can support school with lots of smaller requests. CH said that Eyemouth Primary School has been successfully using Charity Hive for a raffle, calendar sales and other events, and that this has been quite straightforward. WBP said will discuss at the next meeting and make a decision. If we go </w:t>
      </w:r>
      <w:proofErr w:type="gramStart"/>
      <w:r>
        <w:t>ahead</w:t>
      </w:r>
      <w:proofErr w:type="gramEnd"/>
      <w:r>
        <w:t xml:space="preserve"> we will need to have volunteers for specific roles.</w:t>
      </w:r>
    </w:p>
    <w:p w:rsidR="00B3630C" w:rsidRDefault="00B3630C" w:rsidP="00B3630C">
      <w:pPr>
        <w:pStyle w:val="ListParagraph"/>
        <w:numPr>
          <w:ilvl w:val="0"/>
          <w:numId w:val="1"/>
        </w:numPr>
        <w:rPr>
          <w:b/>
        </w:rPr>
      </w:pPr>
      <w:r>
        <w:rPr>
          <w:b/>
        </w:rPr>
        <w:t>AOB</w:t>
      </w:r>
    </w:p>
    <w:p w:rsidR="00B3630C" w:rsidRPr="004C4180" w:rsidRDefault="004C4180" w:rsidP="004C4180">
      <w:pPr>
        <w:pStyle w:val="NormalWeb"/>
      </w:pPr>
      <w:r>
        <w:t>Christmas night out. Now that it looks like restrictions are lifting we can go ahead and organise something in Eyemouth. A date was set for 6pm on Thursday 3 Feb at the Contented Sole.</w:t>
      </w:r>
    </w:p>
    <w:p w:rsidR="00B3630C" w:rsidRDefault="00B3630C" w:rsidP="00B3630C">
      <w:pPr>
        <w:pStyle w:val="ListParagraph"/>
        <w:numPr>
          <w:ilvl w:val="0"/>
          <w:numId w:val="1"/>
        </w:numPr>
        <w:rPr>
          <w:b/>
        </w:rPr>
      </w:pPr>
      <w:r>
        <w:rPr>
          <w:b/>
        </w:rPr>
        <w:t xml:space="preserve">Next Meeting: </w:t>
      </w:r>
    </w:p>
    <w:p w:rsidR="00B3630C" w:rsidRPr="00B3630C" w:rsidRDefault="00B3630C" w:rsidP="00B3630C">
      <w:pPr>
        <w:pStyle w:val="ListParagraph"/>
        <w:rPr>
          <w:b/>
        </w:rPr>
      </w:pPr>
    </w:p>
    <w:p w:rsidR="004C4180" w:rsidRDefault="00B3630C" w:rsidP="004C4180">
      <w:pPr>
        <w:pStyle w:val="NormalWeb"/>
        <w:spacing w:beforeAutospacing="0" w:afterAutospacing="0"/>
        <w:ind w:right="720"/>
      </w:pPr>
      <w:r w:rsidRPr="00B3630C">
        <w:t>This will be held on Tuesday,</w:t>
      </w:r>
      <w:r w:rsidR="004C4180" w:rsidRPr="004C4180">
        <w:t xml:space="preserve"> </w:t>
      </w:r>
      <w:r w:rsidR="004C4180">
        <w:t>March 1 2022</w:t>
      </w:r>
    </w:p>
    <w:p w:rsidR="00B3630C" w:rsidRPr="00B3630C" w:rsidRDefault="00B3630C" w:rsidP="00B3630C"/>
    <w:p w:rsidR="00B3630C" w:rsidRDefault="00B3630C" w:rsidP="00B3630C">
      <w:pPr>
        <w:ind w:left="1440" w:hanging="1440"/>
      </w:pPr>
    </w:p>
    <w:p w:rsidR="001E1011" w:rsidRDefault="001E1011" w:rsidP="00B3630C"/>
    <w:sectPr w:rsidR="001E1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5078A"/>
    <w:multiLevelType w:val="multilevel"/>
    <w:tmpl w:val="FFFFFFFF"/>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27C2CDD"/>
    <w:multiLevelType w:val="multilevel"/>
    <w:tmpl w:val="FFFFFFFF"/>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6DA67F6"/>
    <w:multiLevelType w:val="multilevel"/>
    <w:tmpl w:val="FFFFFFFF"/>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72D113A"/>
    <w:multiLevelType w:val="multilevel"/>
    <w:tmpl w:val="FFFFFFFF"/>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62B4484"/>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3F020EF"/>
    <w:multiLevelType w:val="hybridMultilevel"/>
    <w:tmpl w:val="DB9A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2648E6"/>
    <w:multiLevelType w:val="hybridMultilevel"/>
    <w:tmpl w:val="C73E0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30C"/>
    <w:rsid w:val="001E1011"/>
    <w:rsid w:val="00236FE2"/>
    <w:rsid w:val="00254B91"/>
    <w:rsid w:val="0028399E"/>
    <w:rsid w:val="003B4A10"/>
    <w:rsid w:val="0047099F"/>
    <w:rsid w:val="004C4180"/>
    <w:rsid w:val="004C6619"/>
    <w:rsid w:val="004F04CE"/>
    <w:rsid w:val="007466D1"/>
    <w:rsid w:val="008A373F"/>
    <w:rsid w:val="00A231D0"/>
    <w:rsid w:val="00A269C0"/>
    <w:rsid w:val="00AD1789"/>
    <w:rsid w:val="00AD45B4"/>
    <w:rsid w:val="00B13EE8"/>
    <w:rsid w:val="00B3630C"/>
    <w:rsid w:val="00BF04E8"/>
    <w:rsid w:val="00CC6162"/>
    <w:rsid w:val="00D35B73"/>
    <w:rsid w:val="00DD5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7BAED"/>
  <w15:chartTrackingRefBased/>
  <w15:docId w15:val="{FB816745-AF2D-45EB-9B33-4BA25BA57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3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30C"/>
    <w:pPr>
      <w:ind w:left="720"/>
      <w:contextualSpacing/>
    </w:pPr>
  </w:style>
  <w:style w:type="paragraph" w:styleId="NormalWeb">
    <w:name w:val="Normal (Web)"/>
    <w:basedOn w:val="Normal"/>
    <w:uiPriority w:val="99"/>
    <w:unhideWhenUsed/>
    <w:rsid w:val="004C4180"/>
    <w:pPr>
      <w:spacing w:before="100" w:beforeAutospacing="1" w:after="100" w:afterAutospacing="1" w:line="240" w:lineRule="auto"/>
    </w:pPr>
    <w:rPr>
      <w:rFonts w:ascii="Calibri" w:eastAsiaTheme="minorEastAsia" w:hAnsi="Calibri" w:cs="Calibri"/>
      <w:lang w:eastAsia="en-GB"/>
    </w:rPr>
  </w:style>
  <w:style w:type="character" w:styleId="Strong">
    <w:name w:val="Strong"/>
    <w:basedOn w:val="DefaultParagraphFont"/>
    <w:uiPriority w:val="22"/>
    <w:qFormat/>
    <w:rsid w:val="004C41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79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1182</Words>
  <Characters>6739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Smith</dc:creator>
  <cp:keywords/>
  <dc:description/>
  <cp:lastModifiedBy>Diana Smith</cp:lastModifiedBy>
  <cp:revision>13</cp:revision>
  <dcterms:created xsi:type="dcterms:W3CDTF">2022-01-18T18:32:00Z</dcterms:created>
  <dcterms:modified xsi:type="dcterms:W3CDTF">2022-03-01T13:59:00Z</dcterms:modified>
</cp:coreProperties>
</file>