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7"/>
        <w:gridCol w:w="4509"/>
      </w:tblGrid>
      <w:tr w:rsidR="001C0ED7" w14:paraId="106910D4" w14:textId="77777777" w:rsidTr="001551F5">
        <w:tc>
          <w:tcPr>
            <w:tcW w:w="4621" w:type="dxa"/>
          </w:tcPr>
          <w:p w14:paraId="62326E6B" w14:textId="23569933" w:rsidR="001C0ED7" w:rsidRPr="00DB0800" w:rsidRDefault="001C0ED7">
            <w:pPr>
              <w:rPr>
                <w:b/>
              </w:rPr>
            </w:pPr>
            <w:r w:rsidRPr="00DB0800">
              <w:rPr>
                <w:b/>
              </w:rPr>
              <w:t>Course Name</w:t>
            </w:r>
            <w:r w:rsidR="00D704D8" w:rsidRPr="00DB0800">
              <w:rPr>
                <w:b/>
              </w:rPr>
              <w:t xml:space="preserve">: </w:t>
            </w:r>
            <w:r w:rsidR="00744AC5">
              <w:rPr>
                <w:b/>
              </w:rPr>
              <w:t>English</w:t>
            </w:r>
          </w:p>
        </w:tc>
        <w:tc>
          <w:tcPr>
            <w:tcW w:w="4621" w:type="dxa"/>
          </w:tcPr>
          <w:p w14:paraId="2943282D" w14:textId="470EFB73" w:rsidR="001C0ED7" w:rsidRPr="00DB0800" w:rsidRDefault="001C0ED7">
            <w:pPr>
              <w:rPr>
                <w:b/>
              </w:rPr>
            </w:pPr>
            <w:r w:rsidRPr="00DB0800">
              <w:rPr>
                <w:b/>
              </w:rPr>
              <w:t>Course Level</w:t>
            </w:r>
            <w:r w:rsidR="00D704D8" w:rsidRPr="00DB0800">
              <w:rPr>
                <w:b/>
              </w:rPr>
              <w:t xml:space="preserve">: </w:t>
            </w:r>
            <w:r w:rsidR="00F2263B">
              <w:rPr>
                <w:b/>
              </w:rPr>
              <w:t>National 5</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03E19354" w14:textId="77777777" w:rsidR="00972ABE" w:rsidRDefault="00972ABE" w:rsidP="003D41B0">
            <w:pPr>
              <w:rPr>
                <w:b/>
              </w:rPr>
            </w:pPr>
          </w:p>
          <w:p w14:paraId="2333F5A5" w14:textId="4953E4A8" w:rsidR="00F2263B" w:rsidRDefault="00F2263B" w:rsidP="003D41B0">
            <w:r>
              <w:t>In the National 5 English course, pupils have the opportunity to develop skills in reading, writing, talking and listening. They will also continue to develop their understanding, analysing and evaluating skills across a range of fiction and non-fiction.</w:t>
            </w:r>
          </w:p>
          <w:p w14:paraId="54A061BA" w14:textId="77777777" w:rsidR="00F2263B" w:rsidRDefault="00F2263B" w:rsidP="003D41B0"/>
          <w:p w14:paraId="1D648FFE" w14:textId="77777777" w:rsidR="00F2263B" w:rsidRDefault="00F2263B" w:rsidP="003D41B0">
            <w:r>
              <w:t xml:space="preserve">The course enables pupils to communicate, to think critically, and to be thoughtful and creative. They will be encouraged to reflect on, and to build an understanding of, their own experiences, environment, and culture, and the experiences, environments and cultures of others. </w:t>
            </w:r>
          </w:p>
          <w:p w14:paraId="09D42140" w14:textId="77777777" w:rsidR="00F2263B" w:rsidRDefault="00F2263B" w:rsidP="003D41B0"/>
          <w:p w14:paraId="64A7FF02" w14:textId="77777777" w:rsidR="00744AC5" w:rsidRDefault="00F2263B" w:rsidP="003D41B0">
            <w:r>
              <w:t xml:space="preserve">Through the study of Scottish writers, candidates will develop an appreciation of Scotland’s own literary heritage. </w:t>
            </w:r>
          </w:p>
          <w:p w14:paraId="73D25318" w14:textId="357BACFC" w:rsidR="00F2263B" w:rsidRPr="00744AC5" w:rsidRDefault="00F2263B" w:rsidP="003D41B0"/>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3CFA9247" w14:textId="77777777" w:rsidR="00D14EA7" w:rsidRDefault="00D14EA7" w:rsidP="003D41B0">
            <w:pPr>
              <w:rPr>
                <w:b/>
                <w:u w:val="single"/>
              </w:rPr>
            </w:pPr>
          </w:p>
          <w:p w14:paraId="430E67DD" w14:textId="5BE36084" w:rsidR="00744AC5" w:rsidRPr="00744AC5" w:rsidRDefault="00744AC5" w:rsidP="003D41B0">
            <w:pPr>
              <w:rPr>
                <w:b/>
                <w:u w:val="single"/>
              </w:rPr>
            </w:pPr>
            <w:r w:rsidRPr="00744AC5">
              <w:rPr>
                <w:b/>
                <w:u w:val="single"/>
              </w:rPr>
              <w:t>Exam</w:t>
            </w:r>
          </w:p>
          <w:p w14:paraId="22DA4D14" w14:textId="4F9249A0" w:rsidR="00972ABE" w:rsidRDefault="00744AC5" w:rsidP="003D41B0">
            <w:r>
              <w:t>Paper 1:</w:t>
            </w:r>
            <w:r w:rsidR="00F2263B">
              <w:t xml:space="preserve"> Reading for Understanding, Analysis and Evaluation</w:t>
            </w:r>
            <w:r>
              <w:t xml:space="preserve">      </w:t>
            </w:r>
            <w:r w:rsidR="00F2263B">
              <w:t>6</w:t>
            </w:r>
            <w:r>
              <w:t xml:space="preserve">0 minutes          </w:t>
            </w:r>
            <w:r w:rsidR="00F2263B">
              <w:t>3</w:t>
            </w:r>
            <w:r>
              <w:t>0% of final grade</w:t>
            </w:r>
          </w:p>
          <w:p w14:paraId="6699BA89" w14:textId="4DF2EC0E" w:rsidR="00744AC5" w:rsidRDefault="00744AC5" w:rsidP="003D41B0">
            <w:r>
              <w:t xml:space="preserve">Paper 2: </w:t>
            </w:r>
            <w:r w:rsidR="00F2263B">
              <w:t xml:space="preserve">Critical Reading </w:t>
            </w:r>
            <w:r>
              <w:t>20% of final grade</w:t>
            </w:r>
            <w:r w:rsidR="00F2263B">
              <w:t xml:space="preserve">                                     90 minutes          40% of final grade</w:t>
            </w:r>
          </w:p>
          <w:p w14:paraId="0B2D8C27" w14:textId="77777777" w:rsidR="00744AC5" w:rsidRDefault="00744AC5" w:rsidP="003D41B0"/>
          <w:p w14:paraId="01AB5D00" w14:textId="12BCD7B8" w:rsidR="00744AC5" w:rsidRDefault="00744AC5" w:rsidP="003D41B0">
            <w:r>
              <w:rPr>
                <w:b/>
                <w:u w:val="single"/>
              </w:rPr>
              <w:t>Portfoli</w:t>
            </w:r>
            <w:r w:rsidR="009229C0">
              <w:rPr>
                <w:b/>
                <w:u w:val="single"/>
              </w:rPr>
              <w:t>o: controlled conditions</w:t>
            </w:r>
            <w:r w:rsidRPr="00D14EA7">
              <w:t xml:space="preserve">                          </w:t>
            </w:r>
            <w:r>
              <w:t xml:space="preserve">           </w:t>
            </w:r>
            <w:r w:rsidR="00F2263B">
              <w:t xml:space="preserve">                  </w:t>
            </w:r>
            <w:r w:rsidR="009229C0">
              <w:t xml:space="preserve">  </w:t>
            </w:r>
            <w:bookmarkStart w:id="0" w:name="_GoBack"/>
            <w:bookmarkEnd w:id="0"/>
            <w:r w:rsidR="00F2263B">
              <w:t xml:space="preserve">On-going             </w:t>
            </w:r>
            <w:r>
              <w:t>30% of final grade</w:t>
            </w:r>
          </w:p>
          <w:p w14:paraId="360F4401" w14:textId="23940C5F" w:rsidR="00744AC5" w:rsidRPr="00744AC5" w:rsidRDefault="00744AC5" w:rsidP="003D41B0"/>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5EB92EFA" w14:textId="77777777" w:rsidR="00C25E1D" w:rsidRDefault="00C25E1D" w:rsidP="00744AC5"/>
          <w:p w14:paraId="0CF9253C" w14:textId="77777777" w:rsidR="00744AC5" w:rsidRDefault="00744AC5" w:rsidP="00744AC5">
            <w:pPr>
              <w:pStyle w:val="ListParagraph"/>
              <w:numPr>
                <w:ilvl w:val="0"/>
                <w:numId w:val="7"/>
              </w:numPr>
            </w:pPr>
            <w:r>
              <w:t>SQA Past Papers</w:t>
            </w:r>
          </w:p>
          <w:p w14:paraId="22BAEB1A" w14:textId="77777777" w:rsidR="00744AC5" w:rsidRDefault="00744AC5" w:rsidP="00744AC5">
            <w:pPr>
              <w:pStyle w:val="ListParagraph"/>
              <w:numPr>
                <w:ilvl w:val="0"/>
                <w:numId w:val="7"/>
              </w:numPr>
            </w:pPr>
            <w:r>
              <w:t xml:space="preserve">Revision material on </w:t>
            </w:r>
            <w:proofErr w:type="spellStart"/>
            <w:r>
              <w:t>Showbie</w:t>
            </w:r>
            <w:proofErr w:type="spellEnd"/>
          </w:p>
          <w:p w14:paraId="09F35089" w14:textId="0228C700" w:rsidR="00744AC5" w:rsidRDefault="00744AC5" w:rsidP="00744AC5">
            <w:pPr>
              <w:pStyle w:val="ListParagraph"/>
              <w:numPr>
                <w:ilvl w:val="0"/>
                <w:numId w:val="7"/>
              </w:numPr>
            </w:pPr>
            <w:proofErr w:type="spellStart"/>
            <w:r>
              <w:t>Youtube</w:t>
            </w:r>
            <w:proofErr w:type="spellEnd"/>
            <w:r w:rsidR="00F2263B">
              <w:t>: English Department channel</w:t>
            </w:r>
          </w:p>
          <w:p w14:paraId="534C5C29" w14:textId="77777777" w:rsidR="00744AC5" w:rsidRDefault="00744AC5" w:rsidP="00744AC5">
            <w:pPr>
              <w:pStyle w:val="ListParagraph"/>
              <w:numPr>
                <w:ilvl w:val="0"/>
                <w:numId w:val="7"/>
              </w:numPr>
            </w:pPr>
            <w:r>
              <w:t>Flashcards</w:t>
            </w:r>
          </w:p>
          <w:p w14:paraId="3FF4F341" w14:textId="71670165" w:rsidR="00744AC5" w:rsidRDefault="00744AC5" w:rsidP="00744AC5">
            <w:pPr>
              <w:pStyle w:val="ListParagraph"/>
              <w:numPr>
                <w:ilvl w:val="0"/>
                <w:numId w:val="7"/>
              </w:numPr>
            </w:pPr>
            <w:r>
              <w:t xml:space="preserve">Class notes </w:t>
            </w:r>
          </w:p>
          <w:p w14:paraId="17AD7AF4" w14:textId="2154AF40" w:rsidR="00F2263B" w:rsidRDefault="00F2263B" w:rsidP="00744AC5">
            <w:pPr>
              <w:pStyle w:val="ListParagraph"/>
              <w:numPr>
                <w:ilvl w:val="0"/>
                <w:numId w:val="7"/>
              </w:numPr>
            </w:pPr>
            <w:r>
              <w:t>Homework tasks</w:t>
            </w:r>
          </w:p>
          <w:p w14:paraId="48D3F075" w14:textId="53926133" w:rsidR="00F2263B" w:rsidRDefault="00F2263B" w:rsidP="00744AC5">
            <w:pPr>
              <w:pStyle w:val="ListParagraph"/>
              <w:numPr>
                <w:ilvl w:val="0"/>
                <w:numId w:val="7"/>
              </w:numPr>
            </w:pPr>
            <w:r>
              <w:t>Self-quizzing</w:t>
            </w:r>
          </w:p>
          <w:p w14:paraId="31A7CFE6" w14:textId="670F7BD6" w:rsidR="00F2263B" w:rsidRDefault="00F2263B" w:rsidP="00744AC5">
            <w:pPr>
              <w:pStyle w:val="ListParagraph"/>
              <w:numPr>
                <w:ilvl w:val="0"/>
                <w:numId w:val="7"/>
              </w:numPr>
            </w:pPr>
            <w:r>
              <w:t>Mind-maps</w:t>
            </w:r>
          </w:p>
          <w:p w14:paraId="724CB797" w14:textId="3DB2C393" w:rsidR="00D14EA7" w:rsidRPr="00744AC5" w:rsidRDefault="00D14EA7" w:rsidP="00744AC5">
            <w:pPr>
              <w:pStyle w:val="ListParagraph"/>
              <w:numPr>
                <w:ilvl w:val="0"/>
                <w:numId w:val="7"/>
              </w:numPr>
            </w:pPr>
            <w:r>
              <w:t>Attend help sessions in the English department (TBC)</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0C2CE77B" w14:textId="580EA213" w:rsidR="00D14EA7" w:rsidRDefault="00D14EA7" w:rsidP="00744AC5"/>
          <w:p w14:paraId="446C8ADE" w14:textId="0ED46D84" w:rsidR="00F2263B" w:rsidRDefault="00F2263B" w:rsidP="00744AC5">
            <w:r>
              <w:t xml:space="preserve">You will be expected to complete an hour’s worth of homework at home every week. These tasks will be connected to revision for your exam. </w:t>
            </w:r>
          </w:p>
          <w:p w14:paraId="067A2D02" w14:textId="181D6737" w:rsidR="00682D3F" w:rsidRDefault="00682D3F" w:rsidP="00744AC5"/>
          <w:p w14:paraId="01B06CE4" w14:textId="1204816E" w:rsidR="00D14EA7" w:rsidRDefault="00682D3F" w:rsidP="00744AC5">
            <w:r>
              <w:t xml:space="preserve">You should also be reading non-fiction at home specifically newspaper articles. </w:t>
            </w: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3098E8D2" w14:textId="77777777" w:rsidR="00D14EA7" w:rsidRDefault="00D14EA7" w:rsidP="00D14EA7">
            <w:pPr>
              <w:pStyle w:val="ListParagraph"/>
            </w:pPr>
          </w:p>
          <w:p w14:paraId="5078ED66" w14:textId="3DCB0558" w:rsidR="00D14EA7" w:rsidRDefault="00D14EA7" w:rsidP="00D14EA7">
            <w:pPr>
              <w:pStyle w:val="ListParagraph"/>
              <w:numPr>
                <w:ilvl w:val="0"/>
                <w:numId w:val="8"/>
              </w:numPr>
            </w:pPr>
            <w:r>
              <w:t>First Folio Piece: September 2024</w:t>
            </w:r>
          </w:p>
          <w:p w14:paraId="7908A9E6" w14:textId="09F65654" w:rsidR="00D14EA7" w:rsidRDefault="00D14EA7" w:rsidP="00D14EA7">
            <w:pPr>
              <w:pStyle w:val="ListParagraph"/>
              <w:numPr>
                <w:ilvl w:val="0"/>
                <w:numId w:val="8"/>
              </w:numPr>
            </w:pPr>
            <w:r>
              <w:t>Second Folio Piece: November 2024</w:t>
            </w:r>
          </w:p>
          <w:p w14:paraId="4D189757" w14:textId="77777777" w:rsidR="00D14EA7" w:rsidRDefault="00D14EA7" w:rsidP="00D14EA7">
            <w:pPr>
              <w:pStyle w:val="ListParagraph"/>
              <w:numPr>
                <w:ilvl w:val="0"/>
                <w:numId w:val="8"/>
              </w:numPr>
            </w:pPr>
            <w:r>
              <w:t>Prelim: January 2025</w:t>
            </w:r>
          </w:p>
          <w:p w14:paraId="304385F5" w14:textId="6476245F" w:rsidR="00D14EA7" w:rsidRDefault="00D14EA7" w:rsidP="00D14EA7">
            <w:pPr>
              <w:pStyle w:val="ListParagraph"/>
              <w:numPr>
                <w:ilvl w:val="0"/>
                <w:numId w:val="8"/>
              </w:numPr>
            </w:pPr>
            <w:r>
              <w:t xml:space="preserve">Final Folio submission: </w:t>
            </w:r>
            <w:r w:rsidR="00682D3F">
              <w:t>February 2025</w:t>
            </w:r>
          </w:p>
          <w:p w14:paraId="235E396A" w14:textId="26B01EB3" w:rsidR="00DC0376" w:rsidRDefault="00DC0376" w:rsidP="00D14EA7">
            <w:pPr>
              <w:pStyle w:val="ListParagraph"/>
              <w:numPr>
                <w:ilvl w:val="0"/>
                <w:numId w:val="8"/>
              </w:numPr>
            </w:pPr>
            <w:r>
              <w:t>Literacy Unit Assessment: February 2025</w:t>
            </w:r>
          </w:p>
          <w:p w14:paraId="4F768CA3" w14:textId="752890AF" w:rsidR="00D14EA7" w:rsidRDefault="00D14EA7" w:rsidP="00D14EA7">
            <w:pPr>
              <w:pStyle w:val="ListParagraph"/>
            </w:pP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7F60AFC1" w:rsidR="003D41B0" w:rsidRDefault="00682D3F" w:rsidP="00682D3F">
            <w:pPr>
              <w:pStyle w:val="ListParagraph"/>
            </w:pPr>
            <w:r>
              <w:t xml:space="preserve">Higher English </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60F0"/>
    <w:multiLevelType w:val="hybridMultilevel"/>
    <w:tmpl w:val="2CEE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A6D7A"/>
    <w:multiLevelType w:val="hybridMultilevel"/>
    <w:tmpl w:val="603C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C0ED7"/>
    <w:rsid w:val="003D41B0"/>
    <w:rsid w:val="00467073"/>
    <w:rsid w:val="004B4C87"/>
    <w:rsid w:val="00682D3F"/>
    <w:rsid w:val="00744AC5"/>
    <w:rsid w:val="009229C0"/>
    <w:rsid w:val="00972ABE"/>
    <w:rsid w:val="00B360D5"/>
    <w:rsid w:val="00C25E1D"/>
    <w:rsid w:val="00D14EA7"/>
    <w:rsid w:val="00D467BA"/>
    <w:rsid w:val="00D704D8"/>
    <w:rsid w:val="00DB0800"/>
    <w:rsid w:val="00DC0376"/>
    <w:rsid w:val="00F2263B"/>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Mrs Feeney</cp:lastModifiedBy>
  <cp:revision>4</cp:revision>
  <cp:lastPrinted>2024-05-28T14:18:00Z</cp:lastPrinted>
  <dcterms:created xsi:type="dcterms:W3CDTF">2024-05-31T10:05:00Z</dcterms:created>
  <dcterms:modified xsi:type="dcterms:W3CDTF">2024-06-04T10:12:00Z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